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d281" w14:textId="95fd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29 марта 2022 года № 132.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акиматУрджарского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акиматаУрджарского района №91 от 28.02.2005 года "О проведении юридической перерегистрации местных исполнительных органов" (с учетомизмененийвнесенных постановлением АкиматаУрджарского района № 507 от 20.12.2019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государственного учреждения "Аппарат Акима Жогаргы Егинсуйского сельского округа Урджарского района Восточно-Казахстанской области", утвержденное приложением № 2 данного постановления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Жогаргы Егинсуйского сельского округа А.Байгулжину в порядке, предусмотренном законодательством осуществить соответствующие меры, вытекающие из данного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 от _______2022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"Аппаратаакима Жогаргы Егинсуйского сельского округа Урджарского района Восточно-Казахстанской области"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Жогаргы Егинсуйского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Жогаргы Егинсуйского сельского округа (далее "Округ"),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Жогаргы Егинсу, улица Жунусулы Досан, 12, почтовый индекс 071710.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3)организация и осуществление контроля за исполнением актов и поручений Президента Республики Казахстан, Правительства Республики Казахстан, акима, акимата, маслихата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учреждений культуры, расположенных вОкруге;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42)осуществляет управление коммунальным имуществом Округа от имени административно-территориальной единицы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иные полномочия, возложенные на него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16.Руководство Аппаратаосуществляется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должность,прекращает свои полномочияи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акимаа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19).Аппарат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20). Имущество, закрепленное за Аппаратомотносится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Жогаргы Егинсуского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Байгулжин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