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e328" w14:textId="308e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1 "Об утверждении бюджета Шубаркудукского сельского округ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9 марта 2018 года № 207. Зарегистрировано Управлением юстиции Темирского района Департамента юстиции Актюбинской области 9 апреля 2018 года № 3-10-1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17 года № 181 "Об утверждении бюджета Шубаркудукского сельского округа на 2018–2020 годы" (зарегистрированное в реестре государственной регистрации нормативных правовых актов № 5853, опубликованное 22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74 958" заменить цифрами "262 3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61 387" заменить цифрами "56 3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07 980" заменить цифрами "200 3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274 958" заменить цифрами "262 3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 105" заменить цифрами "165 5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038" заменить цифрой "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ГАЛИ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у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