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5862" w14:textId="37a5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от 26 апреля 2021 года № 1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каш Курмангазинского района Атырауской области от 16 июля 2021 года № 31. Зарегистрировано в Министерстве юстиции Республики Казахстан 19 июля 2021 года № 235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представления главного государственного ветеринарно-санитарного инспектора Курмангазинского района № 6 от 3 июн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частного скотного двора жителя сельского округа Т. Досмуханбетова,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кашского сельского округа от 26 апреля 2021 года № 15 "Об установлении ограничительных мероприятий" (зарегистрированное в реестре государственной регистрации нормативных правовых актов № 494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министерстве юстиции Республики Казахстан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Мак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